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157C7" w14:textId="77777777" w:rsidR="006B5CCC" w:rsidRDefault="00871D79" w:rsidP="00871D79">
      <w:pPr>
        <w:rPr>
          <w:rFonts w:ascii="仿宋_GB2312" w:eastAsia="仿宋_GB2312" w:hAnsi="仿宋"/>
          <w:b/>
          <w:sz w:val="32"/>
          <w:szCs w:val="32"/>
        </w:rPr>
      </w:pPr>
      <w:bookmarkStart w:id="0" w:name="_GoBack"/>
      <w:bookmarkEnd w:id="0"/>
      <w:r w:rsidRPr="008376E8">
        <w:rPr>
          <w:rFonts w:ascii="仿宋_GB2312" w:eastAsia="仿宋_GB2312" w:hAnsi="仿宋" w:hint="eastAsia"/>
          <w:b/>
          <w:sz w:val="32"/>
          <w:szCs w:val="32"/>
        </w:rPr>
        <w:t>附件</w:t>
      </w:r>
      <w:r>
        <w:rPr>
          <w:rFonts w:ascii="仿宋_GB2312" w:eastAsia="仿宋_GB2312" w:hAnsi="仿宋"/>
          <w:b/>
          <w:sz w:val="32"/>
          <w:szCs w:val="32"/>
        </w:rPr>
        <w:t>2</w:t>
      </w:r>
      <w:r w:rsidRPr="008376E8">
        <w:rPr>
          <w:rFonts w:ascii="仿宋_GB2312" w:eastAsia="仿宋_GB2312" w:hAnsi="仿宋" w:hint="eastAsia"/>
          <w:b/>
          <w:sz w:val="32"/>
          <w:szCs w:val="32"/>
        </w:rPr>
        <w:t>：</w:t>
      </w:r>
    </w:p>
    <w:p w14:paraId="4DD323F7" w14:textId="027F514B" w:rsidR="00871D79" w:rsidRPr="006B5CCC" w:rsidRDefault="00871D79" w:rsidP="006B5CCC">
      <w:pPr>
        <w:jc w:val="center"/>
        <w:rPr>
          <w:rFonts w:ascii="宋体" w:eastAsia="宋体" w:hAnsi="宋体"/>
          <w:b/>
          <w:sz w:val="44"/>
          <w:szCs w:val="44"/>
        </w:rPr>
      </w:pPr>
      <w:r w:rsidRPr="006B5CCC">
        <w:rPr>
          <w:rFonts w:ascii="宋体" w:eastAsia="宋体" w:hAnsi="宋体" w:hint="eastAsia"/>
          <w:b/>
          <w:sz w:val="44"/>
          <w:szCs w:val="44"/>
        </w:rPr>
        <w:t>校本教材立项名单</w:t>
      </w:r>
    </w:p>
    <w:tbl>
      <w:tblPr>
        <w:tblStyle w:val="a5"/>
        <w:tblW w:w="9073" w:type="dxa"/>
        <w:tblInd w:w="-390" w:type="dxa"/>
        <w:tblLook w:val="04A0" w:firstRow="1" w:lastRow="0" w:firstColumn="1" w:lastColumn="0" w:noHBand="0" w:noVBand="1"/>
      </w:tblPr>
      <w:tblGrid>
        <w:gridCol w:w="993"/>
        <w:gridCol w:w="1276"/>
        <w:gridCol w:w="6804"/>
      </w:tblGrid>
      <w:tr w:rsidR="00871D79" w14:paraId="5C9BA66A" w14:textId="77777777" w:rsidTr="008B1144">
        <w:trPr>
          <w:trHeight w:val="1134"/>
        </w:trPr>
        <w:tc>
          <w:tcPr>
            <w:tcW w:w="993" w:type="dxa"/>
            <w:vAlign w:val="center"/>
          </w:tcPr>
          <w:p w14:paraId="38178A28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7A1BE8AF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804" w:type="dxa"/>
            <w:vAlign w:val="center"/>
          </w:tcPr>
          <w:p w14:paraId="1BBA7EB5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教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材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871D79" w14:paraId="317735CF" w14:textId="77777777" w:rsidTr="008B1144">
        <w:trPr>
          <w:trHeight w:val="1134"/>
        </w:trPr>
        <w:tc>
          <w:tcPr>
            <w:tcW w:w="993" w:type="dxa"/>
            <w:vAlign w:val="center"/>
          </w:tcPr>
          <w:p w14:paraId="5A4C2758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37F5" w14:textId="77777777" w:rsidR="00871D79" w:rsidRPr="00F61034" w:rsidRDefault="00871D79" w:rsidP="008B1144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 xml:space="preserve">刘 </w:t>
            </w:r>
            <w:r w:rsidRPr="00562559">
              <w:rPr>
                <w:rFonts w:ascii="仿宋_GB2312" w:eastAsia="仿宋_GB2312" w:hAnsiTheme="minorEastAsia"/>
                <w:sz w:val="32"/>
                <w:szCs w:val="32"/>
              </w:rPr>
              <w:t xml:space="preserve"> </w:t>
            </w: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7571" w14:textId="77777777" w:rsidR="00871D79" w:rsidRPr="00F61034" w:rsidRDefault="00871D79" w:rsidP="008B1144">
            <w:pPr>
              <w:widowControl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建筑工程综合实务</w:t>
            </w:r>
          </w:p>
        </w:tc>
      </w:tr>
      <w:tr w:rsidR="00871D79" w14:paraId="1F90E6F3" w14:textId="77777777" w:rsidTr="008B1144">
        <w:trPr>
          <w:trHeight w:val="1134"/>
        </w:trPr>
        <w:tc>
          <w:tcPr>
            <w:tcW w:w="993" w:type="dxa"/>
            <w:vAlign w:val="center"/>
          </w:tcPr>
          <w:p w14:paraId="45582429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61700A31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尹国英</w:t>
            </w:r>
          </w:p>
        </w:tc>
        <w:tc>
          <w:tcPr>
            <w:tcW w:w="6804" w:type="dxa"/>
            <w:vAlign w:val="center"/>
          </w:tcPr>
          <w:p w14:paraId="2243D6B7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新型建筑功能材料与检测</w:t>
            </w:r>
          </w:p>
        </w:tc>
      </w:tr>
      <w:tr w:rsidR="00871D79" w14:paraId="7B6C0AFE" w14:textId="77777777" w:rsidTr="008B1144">
        <w:trPr>
          <w:trHeight w:val="1134"/>
        </w:trPr>
        <w:tc>
          <w:tcPr>
            <w:tcW w:w="993" w:type="dxa"/>
            <w:vAlign w:val="center"/>
          </w:tcPr>
          <w:p w14:paraId="14F8C229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14:paraId="263D561E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赫  璐</w:t>
            </w:r>
          </w:p>
        </w:tc>
        <w:tc>
          <w:tcPr>
            <w:tcW w:w="6804" w:type="dxa"/>
            <w:vAlign w:val="center"/>
          </w:tcPr>
          <w:p w14:paraId="1A1D91B8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建筑工程资料管理</w:t>
            </w:r>
          </w:p>
        </w:tc>
      </w:tr>
      <w:tr w:rsidR="00871D79" w14:paraId="20B57EE6" w14:textId="77777777" w:rsidTr="008B1144">
        <w:trPr>
          <w:trHeight w:val="1134"/>
        </w:trPr>
        <w:tc>
          <w:tcPr>
            <w:tcW w:w="993" w:type="dxa"/>
            <w:vAlign w:val="center"/>
          </w:tcPr>
          <w:p w14:paraId="7AEEB997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14:paraId="3352D7DB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张雯静</w:t>
            </w:r>
          </w:p>
        </w:tc>
        <w:tc>
          <w:tcPr>
            <w:tcW w:w="6804" w:type="dxa"/>
            <w:vAlign w:val="center"/>
          </w:tcPr>
          <w:p w14:paraId="0C2FCC18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建筑施工图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识图与</w:t>
            </w: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绘制</w:t>
            </w:r>
          </w:p>
        </w:tc>
      </w:tr>
      <w:tr w:rsidR="00871D79" w14:paraId="78F96652" w14:textId="77777777" w:rsidTr="008B1144">
        <w:trPr>
          <w:trHeight w:val="1134"/>
        </w:trPr>
        <w:tc>
          <w:tcPr>
            <w:tcW w:w="993" w:type="dxa"/>
            <w:vAlign w:val="center"/>
          </w:tcPr>
          <w:p w14:paraId="6DD210A6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14:paraId="2ED59B01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刘  卓</w:t>
            </w:r>
          </w:p>
        </w:tc>
        <w:tc>
          <w:tcPr>
            <w:tcW w:w="6804" w:type="dxa"/>
            <w:vAlign w:val="center"/>
          </w:tcPr>
          <w:p w14:paraId="53A84204" w14:textId="77777777" w:rsidR="00871D79" w:rsidRPr="00562559" w:rsidRDefault="00871D79" w:rsidP="008B1144">
            <w:pPr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562559">
              <w:rPr>
                <w:rFonts w:ascii="仿宋_GB2312" w:eastAsia="仿宋_GB2312" w:hAnsiTheme="minorEastAsia" w:hint="eastAsia"/>
                <w:sz w:val="32"/>
                <w:szCs w:val="32"/>
              </w:rPr>
              <w:t>道路工程制图与识图</w:t>
            </w:r>
          </w:p>
        </w:tc>
      </w:tr>
    </w:tbl>
    <w:p w14:paraId="12D753F3" w14:textId="77777777" w:rsidR="00871D79" w:rsidRDefault="00871D79" w:rsidP="00871D79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p w14:paraId="398D51B2" w14:textId="69BC4400" w:rsidR="00F813E8" w:rsidRDefault="00F813E8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sectPr w:rsidR="00F8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E0689" w14:textId="77777777" w:rsidR="000659A1" w:rsidRDefault="000659A1" w:rsidP="00A856F8">
      <w:r>
        <w:separator/>
      </w:r>
    </w:p>
  </w:endnote>
  <w:endnote w:type="continuationSeparator" w:id="0">
    <w:p w14:paraId="4415659A" w14:textId="77777777" w:rsidR="000659A1" w:rsidRDefault="000659A1" w:rsidP="00A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957B" w14:textId="77777777" w:rsidR="000659A1" w:rsidRDefault="000659A1" w:rsidP="00A856F8">
      <w:r>
        <w:separator/>
      </w:r>
    </w:p>
  </w:footnote>
  <w:footnote w:type="continuationSeparator" w:id="0">
    <w:p w14:paraId="18FBD88C" w14:textId="77777777" w:rsidR="000659A1" w:rsidRDefault="000659A1" w:rsidP="00A8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BC"/>
    <w:rsid w:val="000659A1"/>
    <w:rsid w:val="000D7C13"/>
    <w:rsid w:val="00116173"/>
    <w:rsid w:val="00157B22"/>
    <w:rsid w:val="00160A45"/>
    <w:rsid w:val="001B1E4E"/>
    <w:rsid w:val="003570BC"/>
    <w:rsid w:val="003B4EFC"/>
    <w:rsid w:val="004841D5"/>
    <w:rsid w:val="004F43D7"/>
    <w:rsid w:val="0062443D"/>
    <w:rsid w:val="006B5CCC"/>
    <w:rsid w:val="00710AC9"/>
    <w:rsid w:val="00743449"/>
    <w:rsid w:val="00834712"/>
    <w:rsid w:val="00871D79"/>
    <w:rsid w:val="0087609E"/>
    <w:rsid w:val="008D3C0A"/>
    <w:rsid w:val="008D422E"/>
    <w:rsid w:val="009241CF"/>
    <w:rsid w:val="00974174"/>
    <w:rsid w:val="009840F2"/>
    <w:rsid w:val="00995449"/>
    <w:rsid w:val="00A0632E"/>
    <w:rsid w:val="00A06854"/>
    <w:rsid w:val="00A2377E"/>
    <w:rsid w:val="00A678CA"/>
    <w:rsid w:val="00A856F8"/>
    <w:rsid w:val="00AA52CF"/>
    <w:rsid w:val="00AF38A7"/>
    <w:rsid w:val="00B807E2"/>
    <w:rsid w:val="00BF7AA0"/>
    <w:rsid w:val="00C03E68"/>
    <w:rsid w:val="00DB2764"/>
    <w:rsid w:val="00DE32F5"/>
    <w:rsid w:val="00E974D9"/>
    <w:rsid w:val="00ED2D3D"/>
    <w:rsid w:val="00F37145"/>
    <w:rsid w:val="00F61034"/>
    <w:rsid w:val="00F62156"/>
    <w:rsid w:val="00F813E8"/>
    <w:rsid w:val="00FA5ED9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AE7F0"/>
  <w15:chartTrackingRefBased/>
  <w15:docId w15:val="{124754BC-64CD-45D0-891D-A976F6C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6F8"/>
    <w:rPr>
      <w:sz w:val="18"/>
      <w:szCs w:val="18"/>
    </w:rPr>
  </w:style>
  <w:style w:type="table" w:styleId="a5">
    <w:name w:val="Table Grid"/>
    <w:basedOn w:val="a1"/>
    <w:uiPriority w:val="59"/>
    <w:rsid w:val="00F62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A52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穆晓娇</cp:lastModifiedBy>
  <cp:revision>2</cp:revision>
  <cp:lastPrinted>2021-04-21T07:30:00Z</cp:lastPrinted>
  <dcterms:created xsi:type="dcterms:W3CDTF">2022-07-05T04:13:00Z</dcterms:created>
  <dcterms:modified xsi:type="dcterms:W3CDTF">2022-07-05T04:13:00Z</dcterms:modified>
</cp:coreProperties>
</file>